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p w:rsidR="008929AD" w:rsidRDefault="008929AD" w:rsidP="008929AD">
      <w:pPr>
        <w:spacing w:before="480"/>
      </w:pPr>
    </w:p>
    <w:tbl>
      <w:tblPr>
        <w:tblStyle w:val="Tabellenraster"/>
        <w:tblW w:w="5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8"/>
      </w:tblGrid>
      <w:tr w:rsidR="003F026F" w:rsidTr="003F026F">
        <w:trPr>
          <w:trHeight w:hRule="exact" w:val="76"/>
        </w:trPr>
        <w:tc>
          <w:tcPr>
            <w:tcW w:w="5008" w:type="dxa"/>
            <w:vMerge w:val="restart"/>
            <w:vAlign w:val="center"/>
          </w:tcPr>
          <w:p w:rsidR="003F026F" w:rsidRDefault="003F026F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  <w:bookmarkStart w:id="0" w:name="_GoBack"/>
            <w:bookmarkEnd w:id="0"/>
          </w:p>
        </w:tc>
      </w:tr>
      <w:tr w:rsidR="003F026F" w:rsidTr="003F026F">
        <w:trPr>
          <w:trHeight w:hRule="exact" w:val="681"/>
        </w:trPr>
        <w:tc>
          <w:tcPr>
            <w:tcW w:w="5008" w:type="dxa"/>
            <w:vMerge/>
          </w:tcPr>
          <w:p w:rsidR="003F026F" w:rsidRDefault="003F026F" w:rsidP="00DF76EB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7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lastRenderedPageBreak/>
        <w:t>Im Rahmen des Oberseminars zur 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720CA0" w:rsidRDefault="00720CA0" w:rsidP="008929AD">
      <w:pPr>
        <w:ind w:right="1132"/>
        <w:jc w:val="center"/>
        <w:rPr>
          <w:rFonts w:cs="Arial"/>
          <w:b/>
          <w:shadow/>
          <w:spacing w:val="70"/>
          <w:sz w:val="48"/>
          <w:szCs w:val="48"/>
        </w:rPr>
      </w:pPr>
      <w:r>
        <w:rPr>
          <w:rFonts w:cs="Arial"/>
          <w:b/>
          <w:shadow/>
          <w:spacing w:val="70"/>
          <w:sz w:val="48"/>
          <w:szCs w:val="48"/>
        </w:rPr>
        <w:t>Diana  Schreck</w:t>
      </w:r>
    </w:p>
    <w:p w:rsidR="008929AD" w:rsidRPr="00720CA0" w:rsidRDefault="008929AD" w:rsidP="008929AD">
      <w:pPr>
        <w:ind w:right="1132"/>
        <w:jc w:val="center"/>
        <w:rPr>
          <w:rFonts w:cs="Arial"/>
          <w:b/>
          <w:sz w:val="28"/>
          <w:szCs w:val="28"/>
        </w:rPr>
      </w:pPr>
    </w:p>
    <w:p w:rsidR="008929AD" w:rsidRPr="00720CA0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720CA0" w:rsidRDefault="007111EA" w:rsidP="008929AD">
      <w:pPr>
        <w:ind w:right="1132"/>
        <w:jc w:val="center"/>
        <w:rPr>
          <w:rFonts w:cs="Arial"/>
          <w:b/>
          <w:sz w:val="44"/>
          <w:szCs w:val="44"/>
        </w:rPr>
      </w:pPr>
      <w:r w:rsidRPr="00720CA0">
        <w:rPr>
          <w:rFonts w:cs="Arial"/>
          <w:b/>
          <w:sz w:val="44"/>
          <w:szCs w:val="44"/>
        </w:rPr>
        <w:t>über das Thema</w:t>
      </w:r>
    </w:p>
    <w:p w:rsidR="00584958" w:rsidRPr="00720CA0" w:rsidRDefault="00584958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584958" w:rsidRPr="00720CA0" w:rsidRDefault="00584958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2B7E4E" w:rsidRPr="00720CA0" w:rsidRDefault="002B7E4E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8929AD" w:rsidRPr="002B7E4E" w:rsidRDefault="001A0B9F" w:rsidP="00801CD7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</w:rPr>
      </w:pPr>
      <w:r w:rsidRPr="002B7E4E">
        <w:rPr>
          <w:rFonts w:cs="Arial"/>
          <w:b/>
          <w:sz w:val="40"/>
          <w:szCs w:val="40"/>
        </w:rPr>
        <w:t>"</w:t>
      </w:r>
      <w:r w:rsidR="00462454" w:rsidRPr="00462454">
        <w:rPr>
          <w:rFonts w:cs="Arial"/>
          <w:b/>
          <w:sz w:val="40"/>
          <w:szCs w:val="40"/>
        </w:rPr>
        <w:t>Einblicke in die neurologische Statistik als Praktikantin in der Forschungsabteilung der Kinder- und Jugendpsychiatrie der Uniklinik Würzburg</w:t>
      </w:r>
      <w:r w:rsidR="00D8320C" w:rsidRPr="002B7E4E">
        <w:rPr>
          <w:rFonts w:cs="Arial"/>
          <w:b/>
          <w:sz w:val="40"/>
          <w:szCs w:val="40"/>
        </w:rPr>
        <w:t>"</w:t>
      </w:r>
    </w:p>
    <w:p w:rsidR="008929AD" w:rsidRPr="002B7E4E" w:rsidRDefault="008929AD" w:rsidP="008929AD">
      <w:pPr>
        <w:spacing w:line="360" w:lineRule="auto"/>
        <w:ind w:right="1132"/>
        <w:jc w:val="center"/>
      </w:pPr>
    </w:p>
    <w:p w:rsidR="008929AD" w:rsidRPr="002B7E4E" w:rsidRDefault="008929AD" w:rsidP="008929AD">
      <w:pPr>
        <w:tabs>
          <w:tab w:val="left" w:pos="4500"/>
        </w:tabs>
        <w:jc w:val="center"/>
        <w:rPr>
          <w:b/>
          <w:sz w:val="24"/>
        </w:rPr>
      </w:pPr>
    </w:p>
    <w:p w:rsidR="008929AD" w:rsidRPr="002B7E4E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2B7E4E">
        <w:rPr>
          <w:rFonts w:cs="Arial"/>
          <w:b/>
          <w:sz w:val="32"/>
          <w:szCs w:val="32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</w:t>
      </w:r>
      <w:r w:rsidR="002B7E4E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2B7E4E">
        <w:rPr>
          <w:b/>
          <w:sz w:val="24"/>
        </w:rPr>
        <w:t>Frei</w:t>
      </w:r>
      <w:r w:rsidR="00FE7554">
        <w:rPr>
          <w:b/>
          <w:sz w:val="24"/>
        </w:rPr>
        <w:t xml:space="preserve">tag, </w:t>
      </w:r>
      <w:r w:rsidR="00720CA0">
        <w:rPr>
          <w:b/>
          <w:sz w:val="24"/>
        </w:rPr>
        <w:t>05.02.</w:t>
      </w:r>
      <w:r w:rsidR="002B7E4E">
        <w:rPr>
          <w:b/>
          <w:sz w:val="24"/>
        </w:rPr>
        <w:t>2016</w:t>
      </w:r>
      <w:r w:rsidR="00CC7D5A">
        <w:rPr>
          <w:b/>
          <w:sz w:val="24"/>
        </w:rPr>
        <w:t>, 10</w:t>
      </w:r>
      <w:r w:rsidRPr="00AC751A">
        <w:rPr>
          <w:b/>
          <w:sz w:val="24"/>
        </w:rPr>
        <w:t xml:space="preserve"> Uhr</w:t>
      </w:r>
    </w:p>
    <w:p w:rsid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3128F" w:rsidRPr="00AC751A" w:rsidRDefault="001A0B9F" w:rsidP="00E3128F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2B7E4E">
        <w:rPr>
          <w:b/>
          <w:sz w:val="24"/>
        </w:rPr>
        <w:t xml:space="preserve">            Raum SE 40</w:t>
      </w:r>
      <w:r>
        <w:rPr>
          <w:b/>
          <w:sz w:val="24"/>
        </w:rPr>
        <w:t xml:space="preserve"> </w:t>
      </w:r>
      <w:r w:rsidR="00E3128F" w:rsidRPr="00AC751A">
        <w:rPr>
          <w:b/>
          <w:sz w:val="24"/>
        </w:rPr>
        <w:t>- Mathem</w:t>
      </w:r>
      <w:r w:rsidR="002B7E4E">
        <w:rPr>
          <w:b/>
          <w:sz w:val="24"/>
        </w:rPr>
        <w:t>atik Ost (Emil-Fischer-Straße 4</w:t>
      </w:r>
      <w:r w:rsidR="00E3128F" w:rsidRPr="00AC751A">
        <w:rPr>
          <w:b/>
          <w:sz w:val="24"/>
        </w:rPr>
        <w:t>0)</w:t>
      </w:r>
    </w:p>
    <w:p w:rsidR="008929AD" w:rsidRPr="001C6A49" w:rsidRDefault="008929AD" w:rsidP="008929AD">
      <w:pPr>
        <w:jc w:val="center"/>
        <w:rPr>
          <w:sz w:val="24"/>
        </w:rPr>
      </w:pPr>
    </w:p>
    <w:p w:rsidR="00C84C5B" w:rsidRDefault="00C84C5B"/>
    <w:sectPr w:rsidR="00C84C5B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B19" w:rsidRDefault="00987B19">
      <w:r>
        <w:separator/>
      </w:r>
    </w:p>
  </w:endnote>
  <w:endnote w:type="continuationSeparator" w:id="0">
    <w:p w:rsidR="00987B19" w:rsidRDefault="0098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B19" w:rsidRDefault="00987B19">
      <w:r>
        <w:separator/>
      </w:r>
    </w:p>
  </w:footnote>
  <w:footnote w:type="continuationSeparator" w:id="0">
    <w:p w:rsidR="00987B19" w:rsidRDefault="00987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A9" w:rsidRDefault="00987B19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inset="0,0,0,0">
            <w:txbxContent>
              <w:p w:rsidR="00E66A85" w:rsidRPr="00E66A85" w:rsidRDefault="00987B19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</w:p>
            </w:txbxContent>
          </v:textbox>
          <w10:wrap type="squar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4pt;width:500.05pt;height:71.6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9AD"/>
    <w:rsid w:val="00057D31"/>
    <w:rsid w:val="00096300"/>
    <w:rsid w:val="001200BE"/>
    <w:rsid w:val="00186C5D"/>
    <w:rsid w:val="001A0B9F"/>
    <w:rsid w:val="001C0201"/>
    <w:rsid w:val="002B2C54"/>
    <w:rsid w:val="002B7E4E"/>
    <w:rsid w:val="002C66A2"/>
    <w:rsid w:val="00350B3A"/>
    <w:rsid w:val="003F026F"/>
    <w:rsid w:val="0043708E"/>
    <w:rsid w:val="00462454"/>
    <w:rsid w:val="00515A13"/>
    <w:rsid w:val="00520E3B"/>
    <w:rsid w:val="00566DC6"/>
    <w:rsid w:val="00584958"/>
    <w:rsid w:val="005A64E5"/>
    <w:rsid w:val="007111EA"/>
    <w:rsid w:val="00720CA0"/>
    <w:rsid w:val="00754132"/>
    <w:rsid w:val="00801CD7"/>
    <w:rsid w:val="008919F4"/>
    <w:rsid w:val="00891D05"/>
    <w:rsid w:val="008929AD"/>
    <w:rsid w:val="008C0CDA"/>
    <w:rsid w:val="00924AD5"/>
    <w:rsid w:val="00987B19"/>
    <w:rsid w:val="00A166EB"/>
    <w:rsid w:val="00AC751A"/>
    <w:rsid w:val="00C84C5B"/>
    <w:rsid w:val="00CC7D5A"/>
    <w:rsid w:val="00D8320C"/>
    <w:rsid w:val="00E26EB8"/>
    <w:rsid w:val="00E3128F"/>
    <w:rsid w:val="00E6737E"/>
    <w:rsid w:val="00E67967"/>
    <w:rsid w:val="00FA2AB3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CDBEE2C-5542-4609-B515-BCB55995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anms027</dc:creator>
  <cp:lastModifiedBy>Florian Wisheckel</cp:lastModifiedBy>
  <cp:revision>4</cp:revision>
  <cp:lastPrinted>2015-06-08T09:57:00Z</cp:lastPrinted>
  <dcterms:created xsi:type="dcterms:W3CDTF">2016-01-28T11:05:00Z</dcterms:created>
  <dcterms:modified xsi:type="dcterms:W3CDTF">2016-01-29T12:34:00Z</dcterms:modified>
</cp:coreProperties>
</file>